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Polycom Group 500-720P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16/12/2022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Polycom Group 500-720P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  <w:t>Chuẩn video v cc giao thức sử dụng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H.261, H.263, H.264 AVC, H.264 High Profile, H.264 SVC, RTV, H.239, H.263  H.264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Đầu vo video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HDCI, 1 x HDMI 1.3, 1 video VGA out, 2 x HDMI 1.3,  720p, 60 fps - 832 Kb / giy  720p, 30 fps - 512 Kbps 4SIF / 4CIF, 60 khung hnh / giy 4SIF / 4CIF, 30 khung hnh / giy  SIF (352 x 240), CIF (352 x 288)  QCIF (176 x 144) từ 64 kbps w288p từ 128 kbps w448 từ 384 Kbps w576p từ 512 Kb / giy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Độ phn giải video nội dung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Đầu vo</w:t>
                    </w:r>
                    <w:r>
                      <w:t> - HD (1920 x 1080i), HD (1920 x 1080p) - WSXGA + (1680 x 1050) - UXGA (1600 x 1200) - SXGA (1280 x 1024) - WXGA (1280 x 768) - HD (1280 x720p) , XGA (1024 x 768) - SVGA (800 x 600)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Đầu ra</w:t>
                    </w:r>
                    <w:r>
                      <w:t> - WUXGA (1920 x 1200) - HD (1920 x 1080) - WSXGA + (1680 x 1050) - SXGA + (1400 x 1050) - SXGA (1280 x 1024) - HD (1280 x 720) - XGA (1024 x 768) VGA (640 x 480)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Tỷ lệ khung nội dung</w:t>
                    </w:r>
                    <w:r>
                      <w:t>: 5-60 khung hnh / giy (độ phn giải ln đến 1080p ở tốc độ 60 khung hnh / giy)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Chia sẻ nội dung</w:t>
                    </w:r>
                    <w:r>
                      <w:t>: Người + Nội dung v người + Nội dung IP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Ng vo m thanh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1 x RealPresence Group cổng đầu vo micro array (hỗ trợ tổng cộng 4 mảng micro)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Hỗ trợ tai nghe USB, 1 x HDCI (my ảnh), 1 x HDMI. 1 dy ng vo stereo 3,5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Kết xuất m thanh</w:t>
                    </w:r>
                    <w:r>
                      <w:t>: 1 x HDMI, Hỗ trợ tai nghe USB, 1 x dy loa stereo 3,5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Cc giao diện khc:</w:t>
                    </w:r>
                    <w:r>
                      <w:t> 2 x USB 2.0  1 x RS-232, 8-chn mini-DIN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Tiu chuẩn v giao thức m thanh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Dải tần 22 kHz với cng nghệ Polycom Siren  22, AAC-LD (TIP calls), G.719 (Chế độ m nhạc Trực tiếp) Tần số 14 kHz với cng nghệ Polycom Siren  14, G.722.1 Phụ lục C  Băng thng 7 kHz với G.722, G.722.1  băng thng 3,4 kHz với G.711, G.728, G.729A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